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00" w:rsidRDefault="00097200"/>
    <w:p w:rsidR="00097200" w:rsidRDefault="00097200"/>
    <w:p w:rsidR="00097200" w:rsidRDefault="00097200"/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I can't help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laughing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at his jokes.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They are considering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renovating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the old building.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He mentioned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meeting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her at the conference.</w:t>
      </w:r>
    </w:p>
    <w:p w:rsidR="00097200" w:rsidRDefault="00097200" w:rsidP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We are postponing </w:t>
      </w:r>
      <w:r w:rsidRPr="00953BC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discussing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the problem until tomorrow.</w:t>
      </w:r>
    </w:p>
    <w:p w:rsidR="00097200" w:rsidRDefault="00097200" w:rsidP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I recall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meeting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her at the party last year.</w:t>
      </w:r>
    </w:p>
    <w:p w:rsidR="00097200" w:rsidRDefault="00097200" w:rsidP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She resents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being treated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unfairly.</w:t>
      </w:r>
    </w:p>
    <w:p w:rsidR="00097200" w:rsidRPr="00097200" w:rsidRDefault="00097200" w:rsidP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I can't resist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eating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chocolate.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She resents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being treated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unfairly.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They consented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to joining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the committee.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She demanded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to speak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with the manager.</w:t>
      </w:r>
    </w:p>
    <w:p w:rsidR="00097200" w:rsidRDefault="0009720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Don't hesitate to ask for help.</w:t>
      </w:r>
    </w:p>
    <w:p w:rsidR="00097200" w:rsidRDefault="00953BC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His </w:t>
      </w:r>
      <w:proofErr w:type="spellStart"/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behavior</w:t>
      </w:r>
      <w:proofErr w:type="spellEnd"/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caused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everyone questioning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his motives.</w:t>
      </w:r>
    </w:p>
    <w:p w:rsidR="00953BC0" w:rsidRDefault="00953BC0">
      <w:pP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bookmarkStart w:id="0" w:name="_GoBack"/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This project may require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you to work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overtime.</w:t>
      </w:r>
    </w:p>
    <w:p w:rsidR="00953BC0" w:rsidRDefault="00953BC0"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She urged </w:t>
      </w:r>
      <w:r w:rsidRPr="00097200">
        <w:rPr>
          <w:rFonts w:ascii="Segoe UI" w:eastAsia="Times New Roman" w:hAnsi="Segoe UI" w:cs="Segoe UI"/>
          <w:b/>
          <w:color w:val="374151"/>
          <w:sz w:val="24"/>
          <w:szCs w:val="24"/>
          <w:lang w:eastAsia="en-GB"/>
        </w:rPr>
        <w:t>me to attend</w:t>
      </w:r>
      <w:r w:rsidRPr="00097200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 the meeting.</w:t>
      </w:r>
      <w:bookmarkEnd w:id="0"/>
    </w:p>
    <w:sectPr w:rsidR="00953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76BD"/>
    <w:multiLevelType w:val="multilevel"/>
    <w:tmpl w:val="27EE5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00"/>
    <w:rsid w:val="00097200"/>
    <w:rsid w:val="00882B51"/>
    <w:rsid w:val="00953BC0"/>
    <w:rsid w:val="00C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094D"/>
  <w15:chartTrackingRefBased/>
  <w15:docId w15:val="{6DAC54FC-EB81-445D-8A4C-1DCD452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Saturday Programme</dc:creator>
  <cp:keywords/>
  <dc:description/>
  <cp:lastModifiedBy>Saturday Programme</cp:lastModifiedBy>
  <cp:revision>1</cp:revision>
  <dcterms:created xsi:type="dcterms:W3CDTF">2023-12-09T08:53:00Z</dcterms:created>
  <dcterms:modified xsi:type="dcterms:W3CDTF">2023-12-09T10:34:00Z</dcterms:modified>
</cp:coreProperties>
</file>